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802" w:rsidRPr="00757ABC" w:rsidRDefault="00757ABC" w:rsidP="00757ABC">
      <w:pPr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</w:rPr>
      </w:pPr>
      <w:r w:rsidRPr="00757ABC">
        <w:rPr>
          <w:rFonts w:ascii="Times New Roman" w:eastAsia="Times New Roman" w:hAnsi="Times New Roman" w:cs="Times New Roman"/>
          <w:b/>
          <w:i/>
          <w:sz w:val="44"/>
          <w:szCs w:val="44"/>
          <w:u w:val="single"/>
        </w:rPr>
        <w:t>Učitel, který nikdy nemyslí nic vážně a miluje dobu první republiky</w:t>
      </w:r>
    </w:p>
    <w:p w:rsidR="00011802" w:rsidRDefault="00011802">
      <w:pPr>
        <w:rPr>
          <w:sz w:val="26"/>
          <w:szCs w:val="26"/>
        </w:rPr>
      </w:pPr>
    </w:p>
    <w:p w:rsidR="00011802" w:rsidRDefault="0001180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11802" w:rsidRDefault="00757AB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Pan učitel Pavel Loskot pochází z města Bruntál. Má 56 let a učí na Základní škole v Polešovicích fyziku, matematiku a informatiku. Není ženatý, ale má 4 syny. Když jsme ho poprosili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o to, aby nám poskytl rozhovor, nepůsobil nadšeně, ale díky naší paní učitelce jsme nakonec </w:t>
      </w:r>
      <w:r>
        <w:rPr>
          <w:rFonts w:ascii="Times New Roman" w:eastAsia="Times New Roman" w:hAnsi="Times New Roman" w:cs="Times New Roman"/>
          <w:sz w:val="26"/>
          <w:szCs w:val="26"/>
        </w:rPr>
        <w:t>měli možnost se pana učitele zeptat na pár otázek, které nám už dlouho vrtaly hlavou. Pan učitel byl jako obvykle velmi milý a vtipný, což nám trošku pomohlo, protože někt</w:t>
      </w:r>
      <w:r>
        <w:rPr>
          <w:rFonts w:ascii="Times New Roman" w:eastAsia="Times New Roman" w:hAnsi="Times New Roman" w:cs="Times New Roman"/>
          <w:sz w:val="26"/>
          <w:szCs w:val="26"/>
        </w:rPr>
        <w:t>eří z nás rozhovor dělali poprvé.</w:t>
      </w:r>
    </w:p>
    <w:p w:rsidR="00011802" w:rsidRDefault="00011802"/>
    <w:p w:rsidR="00011802" w:rsidRDefault="00011802"/>
    <w:p w:rsidR="00011802" w:rsidRDefault="00757ABC">
      <w:pPr>
        <w:rPr>
          <w:rFonts w:ascii="Times New Roman" w:eastAsia="Times New Roman" w:hAnsi="Times New Roman" w:cs="Times New Roman"/>
          <w:color w:val="CC4125"/>
          <w:sz w:val="28"/>
          <w:szCs w:val="28"/>
        </w:rPr>
      </w:pPr>
      <w:r>
        <w:rPr>
          <w:rFonts w:ascii="Times New Roman" w:eastAsia="Times New Roman" w:hAnsi="Times New Roman" w:cs="Times New Roman"/>
          <w:color w:val="CC4125"/>
          <w:sz w:val="28"/>
          <w:szCs w:val="28"/>
        </w:rPr>
        <w:t>O ŠKOLE</w:t>
      </w:r>
    </w:p>
    <w:p w:rsidR="00011802" w:rsidRDefault="00011802"/>
    <w:p w:rsidR="00011802" w:rsidRDefault="00757ABC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Jakou školu jste vystudoval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?</w:t>
      </w:r>
    </w:p>
    <w:p w:rsidR="00011802" w:rsidRDefault="00011802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11802" w:rsidRDefault="00757ABC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Vystudoval jsem gymnázium 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pedagogickou fakultu. 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to je vlastně všechno …</w:t>
      </w:r>
    </w:p>
    <w:p w:rsidR="00011802" w:rsidRDefault="00011802"/>
    <w:p w:rsidR="00011802" w:rsidRDefault="00011802"/>
    <w:p w:rsidR="00011802" w:rsidRDefault="00757ABC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Dělal jste dříve jinou profesi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?</w:t>
      </w:r>
    </w:p>
    <w:p w:rsidR="00011802" w:rsidRDefault="00011802"/>
    <w:p w:rsidR="00011802" w:rsidRDefault="00757ABC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Začal jsem jako vychovatel, potom jsem pracoval asi 4 roky v IT firmě.</w:t>
      </w:r>
    </w:p>
    <w:p w:rsidR="00011802" w:rsidRDefault="00011802"/>
    <w:p w:rsidR="00011802" w:rsidRDefault="00011802"/>
    <w:p w:rsidR="00011802" w:rsidRDefault="00757ABC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Proč jst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e si vybral zrovna ZŠ Polešovice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?</w:t>
      </w:r>
    </w:p>
    <w:p w:rsidR="00011802" w:rsidRDefault="00011802"/>
    <w:p w:rsidR="00011802" w:rsidRDefault="00757ABC">
      <w:pPr>
        <w:ind w:right="-60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Když jsem se přestěhoval, tak jsem zapíchnul kružítko do místa svého bydliště a díval jsem se, jaké jsou v okruhu školy. Z Uherského Hradiště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se mi ozvala jedna škola a pak ještě další </w:t>
      </w:r>
      <w:r>
        <w:rPr>
          <w:rFonts w:ascii="Times New Roman" w:eastAsia="Times New Roman" w:hAnsi="Times New Roman" w:cs="Times New Roman"/>
          <w:sz w:val="26"/>
          <w:szCs w:val="26"/>
        </w:rPr>
        <w:t>z Polešovic. Okamžitě mi byla příjemnější právě škola v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Polešovicích a navíc se mi potom z Hradiště ani neozvali.</w:t>
      </w:r>
    </w:p>
    <w:p w:rsidR="00011802" w:rsidRDefault="0001180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11802" w:rsidRDefault="0001180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11802" w:rsidRDefault="00757ABC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Jak jste se stal učitelem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?</w:t>
      </w:r>
    </w:p>
    <w:p w:rsidR="00011802" w:rsidRDefault="0001180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11802" w:rsidRDefault="00757ABC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Kamarád mě vzal s sebou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na tábor, a když jsem se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potom ve čtvrtém ročníku rozhodoval, na jakou vysokou </w:t>
      </w:r>
      <w:r>
        <w:rPr>
          <w:rFonts w:ascii="Times New Roman" w:eastAsia="Times New Roman" w:hAnsi="Times New Roman" w:cs="Times New Roman"/>
          <w:sz w:val="26"/>
          <w:szCs w:val="26"/>
        </w:rPr>
        <w:t>školu půjdu, váhal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jsem mezi dvěma školami. Nejdřív j</w:t>
      </w:r>
      <w:r>
        <w:rPr>
          <w:rFonts w:ascii="Times New Roman" w:eastAsia="Times New Roman" w:hAnsi="Times New Roman" w:cs="Times New Roman"/>
          <w:sz w:val="26"/>
          <w:szCs w:val="26"/>
        </w:rPr>
        <w:t>sem chtěl jít na techniku do Brna, kde brali asi jednoho z deseti, takže to byla malá pravděpodobnost k přijetí</w:t>
      </w:r>
      <w:r>
        <w:rPr>
          <w:rFonts w:ascii="Times New Roman" w:eastAsia="Times New Roman" w:hAnsi="Times New Roman" w:cs="Times New Roman"/>
          <w:sz w:val="26"/>
          <w:szCs w:val="26"/>
        </w:rPr>
        <w:t>. Nebo jsem si mohl zvolit pedagogickou fakultu. Tak jsem zvolil školu, kde byla větší jistota</w:t>
      </w:r>
      <w:r>
        <w:rPr>
          <w:rFonts w:ascii="Times New Roman" w:eastAsia="Times New Roman" w:hAnsi="Times New Roman" w:cs="Times New Roman"/>
          <w:sz w:val="26"/>
          <w:szCs w:val="26"/>
        </w:rPr>
        <w:t>, že se na ni dostanu.</w:t>
      </w:r>
    </w:p>
    <w:p w:rsidR="00011802" w:rsidRDefault="0001180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11802" w:rsidRDefault="0001180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11802" w:rsidRDefault="00757ABC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Jak jste si sedl se svojí současnou třídou tady v Polešovicích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? (je třídním devítky)</w:t>
      </w:r>
    </w:p>
    <w:p w:rsidR="00011802" w:rsidRDefault="0001180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11802" w:rsidRDefault="00757ABC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Smích …</w:t>
      </w:r>
    </w:p>
    <w:p w:rsidR="00011802" w:rsidRDefault="0001180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11802" w:rsidRDefault="00757ABC">
      <w:pPr>
        <w:rPr>
          <w:rFonts w:ascii="Times New Roman" w:eastAsia="Times New Roman" w:hAnsi="Times New Roman" w:cs="Times New Roman"/>
          <w:color w:val="3D85C6"/>
          <w:sz w:val="28"/>
          <w:szCs w:val="28"/>
        </w:rPr>
      </w:pPr>
      <w:r>
        <w:rPr>
          <w:rFonts w:ascii="Times New Roman" w:eastAsia="Times New Roman" w:hAnsi="Times New Roman" w:cs="Times New Roman"/>
          <w:color w:val="3D85C6"/>
          <w:sz w:val="28"/>
          <w:szCs w:val="28"/>
        </w:rPr>
        <w:t>O SPORTU</w:t>
      </w:r>
    </w:p>
    <w:p w:rsidR="00011802" w:rsidRDefault="00011802">
      <w:pPr>
        <w:rPr>
          <w:rFonts w:ascii="Times New Roman" w:eastAsia="Times New Roman" w:hAnsi="Times New Roman" w:cs="Times New Roman"/>
          <w:color w:val="3D85C6"/>
          <w:sz w:val="26"/>
          <w:szCs w:val="26"/>
        </w:rPr>
      </w:pPr>
    </w:p>
    <w:p w:rsidR="00011802" w:rsidRDefault="00757ABC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Co vy a sport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? </w:t>
      </w:r>
    </w:p>
    <w:p w:rsidR="00011802" w:rsidRDefault="0001180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757ABC" w:rsidRDefault="00757ABC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No sport (řečeno anglicky).</w:t>
      </w:r>
    </w:p>
    <w:p w:rsidR="00011802" w:rsidRDefault="00757ABC">
      <w:pPr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sz w:val="26"/>
          <w:szCs w:val="26"/>
        </w:rPr>
        <w:t>lastně...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jen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lyže a plavání.</w:t>
      </w:r>
    </w:p>
    <w:p w:rsidR="00011802" w:rsidRDefault="00011802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11802" w:rsidRDefault="00011802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11802" w:rsidRDefault="00757ABC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Jaké sporty jste dělal dříve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?</w:t>
      </w:r>
    </w:p>
    <w:p w:rsidR="00011802" w:rsidRDefault="00011802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11802" w:rsidRDefault="00757ABC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Na střední škole jsem vynikal v plavání a na vysoké škole jsem hrál softball.</w:t>
      </w:r>
    </w:p>
    <w:p w:rsidR="00011802" w:rsidRDefault="0001180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11802" w:rsidRDefault="0001180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11802" w:rsidRDefault="00757ABC">
      <w:pPr>
        <w:rPr>
          <w:rFonts w:ascii="Times New Roman" w:eastAsia="Times New Roman" w:hAnsi="Times New Roman" w:cs="Times New Roman"/>
          <w:color w:val="6AA84F"/>
          <w:sz w:val="28"/>
          <w:szCs w:val="28"/>
        </w:rPr>
      </w:pPr>
      <w:r>
        <w:rPr>
          <w:rFonts w:ascii="Times New Roman" w:eastAsia="Times New Roman" w:hAnsi="Times New Roman" w:cs="Times New Roman"/>
          <w:color w:val="6AA84F"/>
          <w:sz w:val="28"/>
          <w:szCs w:val="28"/>
        </w:rPr>
        <w:t>O SOBĚ</w:t>
      </w:r>
    </w:p>
    <w:p w:rsidR="00011802" w:rsidRDefault="00011802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11802" w:rsidRDefault="00011802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11802" w:rsidRDefault="00757ABC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Jaké země jste navštívil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?</w:t>
      </w:r>
    </w:p>
    <w:p w:rsidR="00011802" w:rsidRDefault="00011802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11802" w:rsidRDefault="00757ABC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Za komunistů i po revoluci </w:t>
      </w:r>
      <w:r>
        <w:rPr>
          <w:rFonts w:ascii="Times New Roman" w:eastAsia="Times New Roman" w:hAnsi="Times New Roman" w:cs="Times New Roman"/>
          <w:sz w:val="26"/>
          <w:szCs w:val="26"/>
        </w:rPr>
        <w:t>to bylo Bulharsko, Rumunsko, Řecko, Itálie a to je tak vše.</w:t>
      </w:r>
    </w:p>
    <w:p w:rsidR="00011802" w:rsidRDefault="0001180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11802" w:rsidRDefault="0001180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11802" w:rsidRDefault="00757ABC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Jaké jsou vaše koníčky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?</w:t>
      </w:r>
    </w:p>
    <w:p w:rsidR="00011802" w:rsidRDefault="00011802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11802" w:rsidRDefault="00757ABC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Nic výjimečného, běžné práce doma, na zahradě. </w:t>
      </w:r>
    </w:p>
    <w:p w:rsidR="00011802" w:rsidRDefault="0001180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11802" w:rsidRDefault="0001180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11802" w:rsidRDefault="00757ABC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Jak relaxujete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?</w:t>
      </w:r>
    </w:p>
    <w:p w:rsidR="00011802" w:rsidRDefault="00011802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11802" w:rsidRDefault="00757ABC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Ležím, ve svém věku už nerelaxuji sportem. </w:t>
      </w:r>
    </w:p>
    <w:p w:rsidR="00011802" w:rsidRDefault="0001180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11802" w:rsidRDefault="0001180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11802" w:rsidRDefault="00757ABC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Čtete rád ve svém volném čase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?</w:t>
      </w:r>
    </w:p>
    <w:p w:rsidR="00011802" w:rsidRDefault="00011802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11802" w:rsidRDefault="00757ABC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Jo, občas si něco rád přečtu.</w:t>
      </w:r>
    </w:p>
    <w:p w:rsidR="00011802" w:rsidRDefault="0001180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11802" w:rsidRDefault="0001180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11802" w:rsidRDefault="00757ABC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Jaký je váš oblíbený žánr knih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?</w:t>
      </w:r>
    </w:p>
    <w:p w:rsidR="00011802" w:rsidRDefault="00011802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11802" w:rsidRDefault="00757ABC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Mám rád </w:t>
      </w:r>
      <w:r>
        <w:rPr>
          <w:rFonts w:ascii="Times New Roman" w:eastAsia="Times New Roman" w:hAnsi="Times New Roman" w:cs="Times New Roman"/>
          <w:sz w:val="26"/>
          <w:szCs w:val="26"/>
        </w:rPr>
        <w:t>sci-fi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11802" w:rsidRDefault="0001180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11802" w:rsidRDefault="0001180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11802" w:rsidRDefault="00757ABC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Jaká je vaše oblíbená kniha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?</w:t>
      </w:r>
    </w:p>
    <w:p w:rsidR="00011802" w:rsidRDefault="0001180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11802" w:rsidRDefault="00757ABC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Mám rád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Jirotkova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Saturnina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11802" w:rsidRDefault="00011802">
      <w:pPr>
        <w:rPr>
          <w:sz w:val="26"/>
          <w:szCs w:val="26"/>
        </w:rPr>
      </w:pPr>
    </w:p>
    <w:p w:rsidR="00011802" w:rsidRDefault="00757ABC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Co se vám na ní líbí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?</w:t>
      </w:r>
    </w:p>
    <w:p w:rsidR="00011802" w:rsidRDefault="00011802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11802" w:rsidRDefault="00757ABC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No, já ji mám rád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nejen kvůli tomu, že to napsal Čech, ale je napsána stylem anglického humoru. Zapadá do doby první republiky, která se mi líbí, co se týče i muziky, a autor zde vše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velmi hezky popsal. Fakt se mi moc líbí, čtu ji pravidelně. Líbí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se mi i zfilmovaná. </w:t>
      </w:r>
    </w:p>
    <w:p w:rsidR="00011802" w:rsidRDefault="0001180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11802" w:rsidRDefault="00757ABC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Co se vám stalo s prstem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? (chybí mu část prstu)</w:t>
      </w:r>
    </w:p>
    <w:p w:rsidR="00011802" w:rsidRDefault="00011802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11802" w:rsidRDefault="00757ABC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Úraz na stavbě.</w:t>
      </w:r>
    </w:p>
    <w:p w:rsidR="00011802" w:rsidRDefault="00011802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11802" w:rsidRDefault="00757ABC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Jaký je váš životní úspěch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?</w:t>
      </w:r>
    </w:p>
    <w:p w:rsidR="00011802" w:rsidRDefault="00011802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11802" w:rsidRDefault="00757ABC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Není nic takového, co se mi stalo v životě, na co bych byl tak moc pyšný.</w:t>
      </w:r>
    </w:p>
    <w:p w:rsidR="00011802" w:rsidRDefault="0001180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11802" w:rsidRDefault="00757ABC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Děkujeme vám, pane učiteli, že jste byl ochoten nám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věnovat čas a poskytnout nám rozhovor…</w:t>
      </w:r>
    </w:p>
    <w:p w:rsidR="00011802" w:rsidRDefault="00011802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11802" w:rsidRDefault="00757ABC">
      <w:pPr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6"/>
          <w:szCs w:val="26"/>
          <w:lang w:val="cs-CZ"/>
        </w:rPr>
        <w:lastRenderedPageBreak/>
        <w:drawing>
          <wp:inline distT="114300" distB="114300" distL="114300" distR="114300">
            <wp:extent cx="4167188" cy="3120841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7188" cy="31208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0"/>
    </w:p>
    <w:p w:rsidR="00011802" w:rsidRDefault="00757ABC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Autoři: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Alexandra Formánková, Petr Čevela, Žofie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Šoustková</w:t>
      </w:r>
      <w:proofErr w:type="spellEnd"/>
    </w:p>
    <w:p w:rsidR="00011802" w:rsidRDefault="00011802">
      <w:pPr>
        <w:rPr>
          <w:rFonts w:ascii="Times New Roman" w:eastAsia="Times New Roman" w:hAnsi="Times New Roman" w:cs="Times New Roman"/>
          <w:color w:val="3D85C6"/>
        </w:rPr>
      </w:pPr>
    </w:p>
    <w:p w:rsidR="00011802" w:rsidRDefault="00011802"/>
    <w:p w:rsidR="00011802" w:rsidRDefault="00011802"/>
    <w:p w:rsidR="00011802" w:rsidRDefault="00011802"/>
    <w:sectPr w:rsidR="0001180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02"/>
    <w:rsid w:val="00011802"/>
    <w:rsid w:val="0075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1F370-B56B-469C-9B89-7C3EFA2D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Andrýsková Eva</dc:creator>
  <cp:lastModifiedBy>Andrýsková Eva</cp:lastModifiedBy>
  <cp:revision>2</cp:revision>
  <dcterms:created xsi:type="dcterms:W3CDTF">2023-01-29T14:17:00Z</dcterms:created>
  <dcterms:modified xsi:type="dcterms:W3CDTF">2023-01-29T14:17:00Z</dcterms:modified>
</cp:coreProperties>
</file>